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1E0"/>
      </w:tblPr>
      <w:tblGrid>
        <w:gridCol w:w="644"/>
        <w:gridCol w:w="1901"/>
        <w:gridCol w:w="5218"/>
        <w:gridCol w:w="1559"/>
      </w:tblGrid>
      <w:tr w:rsidR="00E2438F" w:rsidTr="00E2438F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438F" w:rsidRDefault="00E2438F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438F" w:rsidRDefault="00E2438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438F" w:rsidRPr="004B0ECB" w:rsidRDefault="00E2438F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 w:rsidRPr="004B0ECB">
              <w:rPr>
                <w:b/>
                <w:lang w:eastAsia="en-US"/>
              </w:rPr>
              <w:t>ЯНВАРЬ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438F" w:rsidRDefault="00E2438F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E2438F" w:rsidTr="00E2438F">
        <w:tblPrEx>
          <w:tblLook w:val="04A0"/>
        </w:tblPrEx>
        <w:tc>
          <w:tcPr>
            <w:tcW w:w="644" w:type="dxa"/>
            <w:hideMark/>
          </w:tcPr>
          <w:p w:rsidR="00E2438F" w:rsidRDefault="00E2438F" w:rsidP="00600EA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01" w:type="dxa"/>
            <w:hideMark/>
          </w:tcPr>
          <w:p w:rsidR="00E2438F" w:rsidRDefault="00E2438F" w:rsidP="00600EA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Микрор.14</w:t>
            </w:r>
          </w:p>
        </w:tc>
        <w:tc>
          <w:tcPr>
            <w:tcW w:w="5218" w:type="dxa"/>
            <w:hideMark/>
          </w:tcPr>
          <w:p w:rsidR="00E2438F" w:rsidRDefault="00E2438F" w:rsidP="00600EA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Спуск воздуха из системы отопления</w:t>
            </w:r>
          </w:p>
        </w:tc>
        <w:tc>
          <w:tcPr>
            <w:tcW w:w="1559" w:type="dxa"/>
            <w:hideMark/>
          </w:tcPr>
          <w:p w:rsidR="00E2438F" w:rsidRDefault="00E2438F" w:rsidP="00600EA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590,00</w:t>
            </w:r>
          </w:p>
        </w:tc>
      </w:tr>
      <w:tr w:rsidR="00E2438F" w:rsidTr="00E2438F">
        <w:tblPrEx>
          <w:tblLook w:val="04A0"/>
        </w:tblPrEx>
        <w:tc>
          <w:tcPr>
            <w:tcW w:w="644" w:type="dxa"/>
            <w:hideMark/>
          </w:tcPr>
          <w:p w:rsidR="00E2438F" w:rsidRDefault="00E2438F" w:rsidP="00600EA4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hideMark/>
          </w:tcPr>
          <w:p w:rsidR="00E2438F" w:rsidRDefault="00E2438F" w:rsidP="00600EA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hideMark/>
          </w:tcPr>
          <w:p w:rsidR="00E2438F" w:rsidRDefault="00E2438F" w:rsidP="00600EA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 w:rsidRPr="004B0ECB">
              <w:rPr>
                <w:b/>
                <w:lang w:eastAsia="en-US"/>
              </w:rPr>
              <w:t>ФЕВРАЛЬ 2017г</w:t>
            </w:r>
            <w:r>
              <w:rPr>
                <w:lang w:eastAsia="en-US"/>
              </w:rPr>
              <w:t>.</w:t>
            </w:r>
          </w:p>
        </w:tc>
        <w:tc>
          <w:tcPr>
            <w:tcW w:w="1559" w:type="dxa"/>
            <w:hideMark/>
          </w:tcPr>
          <w:p w:rsidR="00E2438F" w:rsidRDefault="00E2438F" w:rsidP="00600EA4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E2438F" w:rsidRPr="006650C1" w:rsidTr="00E2438F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438F" w:rsidRDefault="00E2438F" w:rsidP="00600EA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438F" w:rsidRDefault="00E2438F" w:rsidP="00600EA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Микрор.14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438F" w:rsidRDefault="00E2438F" w:rsidP="00600EA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Спуск воздуха из системы отопления</w:t>
            </w:r>
          </w:p>
          <w:p w:rsidR="00E2438F" w:rsidRDefault="00E2438F" w:rsidP="00600EA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оборудования</w:t>
            </w:r>
          </w:p>
          <w:p w:rsidR="00E2438F" w:rsidRDefault="00E2438F" w:rsidP="00600EA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Обрезка елки</w:t>
            </w:r>
          </w:p>
          <w:p w:rsidR="00E2438F" w:rsidRPr="006650C1" w:rsidRDefault="00E2438F" w:rsidP="00600EA4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6650C1">
              <w:rPr>
                <w:b/>
                <w:lang w:eastAsia="en-US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438F" w:rsidRDefault="00E2438F" w:rsidP="00600EA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295,00</w:t>
            </w:r>
          </w:p>
          <w:p w:rsidR="00E2438F" w:rsidRDefault="00E2438F" w:rsidP="00600EA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590,00</w:t>
            </w:r>
          </w:p>
          <w:p w:rsidR="00E2438F" w:rsidRDefault="00E2438F" w:rsidP="00600EA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3540,00</w:t>
            </w:r>
          </w:p>
          <w:p w:rsidR="00E2438F" w:rsidRPr="006650C1" w:rsidRDefault="00E2438F" w:rsidP="00600EA4">
            <w:pPr>
              <w:spacing w:line="276" w:lineRule="auto"/>
              <w:rPr>
                <w:b/>
                <w:lang w:eastAsia="en-US"/>
              </w:rPr>
            </w:pPr>
            <w:r w:rsidRPr="006650C1">
              <w:rPr>
                <w:b/>
                <w:lang w:eastAsia="en-US"/>
              </w:rPr>
              <w:t>4425,00</w:t>
            </w:r>
          </w:p>
        </w:tc>
      </w:tr>
      <w:tr w:rsidR="00E2438F" w:rsidRPr="006650C1" w:rsidTr="00E2438F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438F" w:rsidRDefault="00E2438F" w:rsidP="00600EA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438F" w:rsidRDefault="00E2438F" w:rsidP="00600EA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438F" w:rsidRPr="004B0ECB" w:rsidRDefault="00E2438F" w:rsidP="00600EA4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 w:rsidRPr="004B0ECB">
              <w:rPr>
                <w:b/>
                <w:lang w:eastAsia="en-US"/>
              </w:rPr>
              <w:t>МАРТ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438F" w:rsidRDefault="00E2438F" w:rsidP="00600EA4">
            <w:pPr>
              <w:spacing w:line="276" w:lineRule="auto"/>
              <w:rPr>
                <w:lang w:eastAsia="en-US"/>
              </w:rPr>
            </w:pPr>
          </w:p>
        </w:tc>
      </w:tr>
      <w:tr w:rsidR="00E2438F" w:rsidRPr="006650C1" w:rsidTr="00E2438F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438F" w:rsidRDefault="00E2438F" w:rsidP="00600EA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438F" w:rsidRDefault="00E2438F" w:rsidP="00600EA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438F" w:rsidRPr="004B0ECB" w:rsidRDefault="00E2438F" w:rsidP="00600EA4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 w:rsidRPr="004B0ECB">
              <w:rPr>
                <w:b/>
                <w:lang w:eastAsia="en-US"/>
              </w:rPr>
              <w:t>АПРЕЛЬ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438F" w:rsidRDefault="00E2438F" w:rsidP="00600EA4">
            <w:pPr>
              <w:spacing w:line="276" w:lineRule="auto"/>
              <w:rPr>
                <w:lang w:eastAsia="en-US"/>
              </w:rPr>
            </w:pPr>
          </w:p>
        </w:tc>
      </w:tr>
      <w:tr w:rsidR="00E2438F" w:rsidRPr="006650C1" w:rsidTr="00E2438F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438F" w:rsidRDefault="00E2438F" w:rsidP="00600EA4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438F" w:rsidRDefault="00E2438F" w:rsidP="00600EA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438F" w:rsidRPr="004B0ECB" w:rsidRDefault="00E2438F" w:rsidP="00600EA4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 w:rsidRPr="004B0ECB">
              <w:rPr>
                <w:b/>
                <w:lang w:eastAsia="en-US"/>
              </w:rPr>
              <w:t>МАЙ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438F" w:rsidRDefault="00E2438F" w:rsidP="00600EA4">
            <w:pPr>
              <w:spacing w:line="276" w:lineRule="auto"/>
              <w:rPr>
                <w:lang w:eastAsia="en-US"/>
              </w:rPr>
            </w:pPr>
          </w:p>
        </w:tc>
      </w:tr>
      <w:tr w:rsidR="00E2438F" w:rsidTr="00E2438F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438F" w:rsidRDefault="00E2438F" w:rsidP="00600EA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438F" w:rsidRDefault="00E2438F" w:rsidP="00600EA4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Микрор</w:t>
            </w:r>
            <w:proofErr w:type="spellEnd"/>
            <w:r>
              <w:rPr>
                <w:lang w:eastAsia="en-US"/>
              </w:rPr>
              <w:t>. 14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438F" w:rsidRDefault="00E2438F" w:rsidP="00600EA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  <w:p w:rsidR="00E2438F" w:rsidRDefault="00E2438F" w:rsidP="00600EA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кровли</w:t>
            </w:r>
          </w:p>
          <w:p w:rsidR="00E2438F" w:rsidRDefault="00E2438F" w:rsidP="00600EA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  <w:p w:rsidR="00E2438F" w:rsidRPr="004B0ECB" w:rsidRDefault="00E2438F" w:rsidP="00600EA4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  <w:r w:rsidRPr="004B0ECB">
              <w:rPr>
                <w:b/>
                <w:lang w:eastAsia="en-US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438F" w:rsidRPr="0044128F" w:rsidRDefault="00E2438F" w:rsidP="00600EA4">
            <w:pPr>
              <w:spacing w:line="276" w:lineRule="auto"/>
              <w:rPr>
                <w:lang w:eastAsia="en-US"/>
              </w:rPr>
            </w:pPr>
            <w:r w:rsidRPr="0044128F">
              <w:rPr>
                <w:lang w:eastAsia="en-US"/>
              </w:rPr>
              <w:t>1998,00</w:t>
            </w:r>
          </w:p>
          <w:p w:rsidR="00E2438F" w:rsidRPr="0044128F" w:rsidRDefault="00E2438F" w:rsidP="00600EA4">
            <w:pPr>
              <w:spacing w:line="276" w:lineRule="auto"/>
              <w:rPr>
                <w:lang w:eastAsia="en-US"/>
              </w:rPr>
            </w:pPr>
            <w:r w:rsidRPr="0044128F">
              <w:rPr>
                <w:lang w:eastAsia="en-US"/>
              </w:rPr>
              <w:t>18483,00</w:t>
            </w:r>
          </w:p>
          <w:p w:rsidR="00E2438F" w:rsidRPr="0044128F" w:rsidRDefault="00E2438F" w:rsidP="00600EA4">
            <w:pPr>
              <w:spacing w:line="276" w:lineRule="auto"/>
              <w:rPr>
                <w:lang w:eastAsia="en-US"/>
              </w:rPr>
            </w:pPr>
            <w:r w:rsidRPr="0044128F">
              <w:rPr>
                <w:lang w:eastAsia="en-US"/>
              </w:rPr>
              <w:t>1180,00</w:t>
            </w:r>
          </w:p>
          <w:p w:rsidR="00E2438F" w:rsidRDefault="00E2438F" w:rsidP="00600EA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21661,00</w:t>
            </w:r>
          </w:p>
        </w:tc>
      </w:tr>
      <w:tr w:rsidR="00E2438F" w:rsidTr="00E2438F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438F" w:rsidRDefault="00E2438F" w:rsidP="00600EA4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438F" w:rsidRDefault="00E2438F" w:rsidP="00600EA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438F" w:rsidRPr="00966C55" w:rsidRDefault="00966C55" w:rsidP="00600EA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</w:t>
            </w:r>
            <w:r w:rsidRPr="00966C55">
              <w:rPr>
                <w:b/>
                <w:lang w:eastAsia="en-US"/>
              </w:rPr>
              <w:t>ИЮНЬ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438F" w:rsidRPr="0044128F" w:rsidRDefault="00E2438F" w:rsidP="00600EA4">
            <w:pPr>
              <w:spacing w:line="276" w:lineRule="auto"/>
              <w:rPr>
                <w:lang w:eastAsia="en-US"/>
              </w:rPr>
            </w:pPr>
          </w:p>
        </w:tc>
      </w:tr>
      <w:tr w:rsidR="00F40E5F" w:rsidRPr="00EA7F32" w:rsidTr="001E2CD8">
        <w:tblPrEx>
          <w:tblLook w:val="04A0"/>
        </w:tblPrEx>
        <w:tc>
          <w:tcPr>
            <w:tcW w:w="644" w:type="dxa"/>
          </w:tcPr>
          <w:p w:rsidR="00F40E5F" w:rsidRDefault="00F40E5F" w:rsidP="001E2CD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901" w:type="dxa"/>
          </w:tcPr>
          <w:p w:rsidR="00F40E5F" w:rsidRDefault="00F40E5F" w:rsidP="001E2CD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Микрорайон 14</w:t>
            </w:r>
          </w:p>
        </w:tc>
        <w:tc>
          <w:tcPr>
            <w:tcW w:w="5218" w:type="dxa"/>
          </w:tcPr>
          <w:p w:rsidR="00F40E5F" w:rsidRDefault="00F40E5F" w:rsidP="001E2CD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ТС</w:t>
            </w:r>
            <w:proofErr w:type="gramStart"/>
            <w:r>
              <w:rPr>
                <w:lang w:eastAsia="en-US"/>
              </w:rPr>
              <w:t>Ж-</w:t>
            </w:r>
            <w:proofErr w:type="gramEnd"/>
            <w:r>
              <w:rPr>
                <w:lang w:eastAsia="en-US"/>
              </w:rPr>
              <w:t xml:space="preserve"> отчетность в ПФР,ИФНС за 4кв.16г.,1кв. 17г</w:t>
            </w:r>
          </w:p>
          <w:p w:rsidR="00F40E5F" w:rsidRDefault="00F40E5F" w:rsidP="001E2CD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Устранение по подъездам старых проводов</w:t>
            </w:r>
          </w:p>
          <w:p w:rsidR="00F40E5F" w:rsidRDefault="00F40E5F" w:rsidP="001E2CD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Обрезка неподключенной проводки, антенных кабелей по подъездам</w:t>
            </w:r>
          </w:p>
          <w:p w:rsidR="00F40E5F" w:rsidRPr="00907FF1" w:rsidRDefault="00F40E5F" w:rsidP="001E2CD8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 w:rsidRPr="00907FF1">
              <w:rPr>
                <w:b/>
                <w:lang w:eastAsia="en-US"/>
              </w:rPr>
              <w:t>Итого:</w:t>
            </w:r>
          </w:p>
        </w:tc>
        <w:tc>
          <w:tcPr>
            <w:tcW w:w="1559" w:type="dxa"/>
          </w:tcPr>
          <w:p w:rsidR="00F40E5F" w:rsidRPr="00EA7F32" w:rsidRDefault="00F40E5F" w:rsidP="001E2CD8">
            <w:pPr>
              <w:spacing w:line="276" w:lineRule="auto"/>
              <w:rPr>
                <w:lang w:eastAsia="en-US"/>
              </w:rPr>
            </w:pPr>
            <w:r w:rsidRPr="00EA7F32">
              <w:rPr>
                <w:lang w:eastAsia="en-US"/>
              </w:rPr>
              <w:t>2281,00</w:t>
            </w:r>
          </w:p>
          <w:p w:rsidR="00F40E5F" w:rsidRPr="00EA7F32" w:rsidRDefault="00F40E5F" w:rsidP="001E2CD8">
            <w:pPr>
              <w:spacing w:line="276" w:lineRule="auto"/>
              <w:rPr>
                <w:lang w:eastAsia="en-US"/>
              </w:rPr>
            </w:pPr>
            <w:r w:rsidRPr="00EA7F32">
              <w:rPr>
                <w:lang w:eastAsia="en-US"/>
              </w:rPr>
              <w:t>2065,00</w:t>
            </w:r>
          </w:p>
          <w:p w:rsidR="00F40E5F" w:rsidRPr="00EA7F32" w:rsidRDefault="00F40E5F" w:rsidP="001E2CD8">
            <w:pPr>
              <w:spacing w:line="276" w:lineRule="auto"/>
              <w:rPr>
                <w:lang w:eastAsia="en-US"/>
              </w:rPr>
            </w:pPr>
          </w:p>
          <w:p w:rsidR="00F40E5F" w:rsidRPr="00EA7F32" w:rsidRDefault="00F40E5F" w:rsidP="001E2CD8">
            <w:pPr>
              <w:spacing w:line="276" w:lineRule="auto"/>
              <w:rPr>
                <w:lang w:eastAsia="en-US"/>
              </w:rPr>
            </w:pPr>
            <w:r w:rsidRPr="00EA7F32">
              <w:rPr>
                <w:lang w:eastAsia="en-US"/>
              </w:rPr>
              <w:t>1770,00</w:t>
            </w:r>
          </w:p>
          <w:p w:rsidR="00F40E5F" w:rsidRPr="00EA7F32" w:rsidRDefault="00F40E5F" w:rsidP="001E2CD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6116,00</w:t>
            </w:r>
          </w:p>
        </w:tc>
      </w:tr>
      <w:tr w:rsidR="00F40E5F" w:rsidRPr="00EA7F32" w:rsidTr="001E2CD8">
        <w:tblPrEx>
          <w:tblLook w:val="04A0"/>
        </w:tblPrEx>
        <w:tc>
          <w:tcPr>
            <w:tcW w:w="644" w:type="dxa"/>
          </w:tcPr>
          <w:p w:rsidR="00F40E5F" w:rsidRDefault="00F40E5F" w:rsidP="001E2CD8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F40E5F" w:rsidRDefault="00F40E5F" w:rsidP="001E2CD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F40E5F" w:rsidRPr="00F40E5F" w:rsidRDefault="00F40E5F" w:rsidP="00F40E5F">
            <w:pPr>
              <w:spacing w:line="276" w:lineRule="auto"/>
              <w:rPr>
                <w:b/>
                <w:lang w:eastAsia="en-US"/>
              </w:rPr>
            </w:pPr>
            <w:r w:rsidRPr="00F40E5F">
              <w:rPr>
                <w:b/>
                <w:lang w:eastAsia="en-US"/>
              </w:rPr>
              <w:t>ИЮЛЬ  2017г.</w:t>
            </w:r>
          </w:p>
        </w:tc>
        <w:tc>
          <w:tcPr>
            <w:tcW w:w="1559" w:type="dxa"/>
          </w:tcPr>
          <w:p w:rsidR="00F40E5F" w:rsidRPr="00EA7F32" w:rsidRDefault="00F40E5F" w:rsidP="001E2CD8">
            <w:pPr>
              <w:spacing w:line="276" w:lineRule="auto"/>
              <w:rPr>
                <w:lang w:eastAsia="en-US"/>
              </w:rPr>
            </w:pPr>
          </w:p>
        </w:tc>
      </w:tr>
      <w:tr w:rsidR="002F1BAE" w:rsidTr="002F1BAE">
        <w:tblPrEx>
          <w:tblLook w:val="04A0"/>
        </w:tblPrEx>
        <w:tc>
          <w:tcPr>
            <w:tcW w:w="644" w:type="dxa"/>
          </w:tcPr>
          <w:p w:rsidR="002F1BAE" w:rsidRPr="005872EF" w:rsidRDefault="002F1BAE" w:rsidP="00E03B30">
            <w:pPr>
              <w:spacing w:line="276" w:lineRule="auto"/>
              <w:rPr>
                <w:b/>
                <w:lang w:eastAsia="en-US"/>
              </w:rPr>
            </w:pPr>
            <w:r w:rsidRPr="005872EF">
              <w:rPr>
                <w:b/>
                <w:lang w:eastAsia="en-US"/>
              </w:rPr>
              <w:t>7</w:t>
            </w:r>
          </w:p>
        </w:tc>
        <w:tc>
          <w:tcPr>
            <w:tcW w:w="1901" w:type="dxa"/>
          </w:tcPr>
          <w:p w:rsidR="002F1BAE" w:rsidRDefault="002F1BAE" w:rsidP="00E03B30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Микрор</w:t>
            </w:r>
            <w:proofErr w:type="spellEnd"/>
            <w:r>
              <w:rPr>
                <w:lang w:eastAsia="en-US"/>
              </w:rPr>
              <w:t>. 14</w:t>
            </w:r>
          </w:p>
        </w:tc>
        <w:tc>
          <w:tcPr>
            <w:tcW w:w="5218" w:type="dxa"/>
          </w:tcPr>
          <w:p w:rsidR="002F1BAE" w:rsidRDefault="002F1BAE" w:rsidP="00E03B3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отопительного стояка</w:t>
            </w:r>
          </w:p>
          <w:p w:rsidR="002F1BAE" w:rsidRPr="00075CEF" w:rsidRDefault="002F1BAE" w:rsidP="00E03B30">
            <w:pPr>
              <w:spacing w:line="276" w:lineRule="auto"/>
              <w:rPr>
                <w:lang w:eastAsia="en-US"/>
              </w:rPr>
            </w:pPr>
            <w:r w:rsidRPr="00075CEF">
              <w:rPr>
                <w:lang w:eastAsia="en-US"/>
              </w:rPr>
              <w:t>Чистка канализации</w:t>
            </w:r>
          </w:p>
          <w:p w:rsidR="002F1BAE" w:rsidRDefault="002F1BAE" w:rsidP="00E03B3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подъезда </w:t>
            </w:r>
            <w:proofErr w:type="gramStart"/>
            <w:r>
              <w:rPr>
                <w:lang w:eastAsia="en-US"/>
              </w:rPr>
              <w:t xml:space="preserve">( </w:t>
            </w:r>
            <w:proofErr w:type="gramEnd"/>
            <w:r>
              <w:rPr>
                <w:lang w:eastAsia="en-US"/>
              </w:rPr>
              <w:t>смета)</w:t>
            </w:r>
          </w:p>
          <w:p w:rsidR="002F1BAE" w:rsidRDefault="002F1BAE" w:rsidP="00E03B3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 xml:space="preserve">. соединений  в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щиту</w:t>
            </w:r>
          </w:p>
          <w:p w:rsidR="002F1BAE" w:rsidRDefault="002F1BAE" w:rsidP="00E03B3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  <w:p w:rsidR="002F1BAE" w:rsidRDefault="002F1BAE" w:rsidP="00E03B3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Проведение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проводки коридорного освещения</w:t>
            </w:r>
          </w:p>
          <w:p w:rsidR="002F1BAE" w:rsidRDefault="002F1BAE" w:rsidP="00E03B3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Установка выключателей и плафонов</w:t>
            </w:r>
          </w:p>
          <w:p w:rsidR="002F1BAE" w:rsidRDefault="002F1BAE" w:rsidP="00E03B3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Pr="00E84395">
              <w:rPr>
                <w:b/>
                <w:lang w:eastAsia="en-US"/>
              </w:rPr>
              <w:t>Итого:</w:t>
            </w:r>
          </w:p>
        </w:tc>
        <w:tc>
          <w:tcPr>
            <w:tcW w:w="1559" w:type="dxa"/>
          </w:tcPr>
          <w:p w:rsidR="002F1BAE" w:rsidRPr="00E84395" w:rsidRDefault="002F1BAE" w:rsidP="00E03B30">
            <w:pPr>
              <w:spacing w:line="276" w:lineRule="auto"/>
              <w:rPr>
                <w:lang w:eastAsia="en-US"/>
              </w:rPr>
            </w:pPr>
            <w:r w:rsidRPr="00E84395">
              <w:rPr>
                <w:lang w:eastAsia="en-US"/>
              </w:rPr>
              <w:t>9636,00</w:t>
            </w:r>
          </w:p>
          <w:p w:rsidR="002F1BAE" w:rsidRPr="00E84395" w:rsidRDefault="002F1BAE" w:rsidP="00E03B30">
            <w:pPr>
              <w:spacing w:line="276" w:lineRule="auto"/>
              <w:rPr>
                <w:lang w:eastAsia="en-US"/>
              </w:rPr>
            </w:pPr>
            <w:r w:rsidRPr="00E84395">
              <w:rPr>
                <w:lang w:eastAsia="en-US"/>
              </w:rPr>
              <w:t>1180,00</w:t>
            </w:r>
          </w:p>
          <w:p w:rsidR="002F1BAE" w:rsidRPr="00E84395" w:rsidRDefault="002F1BAE" w:rsidP="00E03B30">
            <w:pPr>
              <w:spacing w:line="276" w:lineRule="auto"/>
              <w:rPr>
                <w:lang w:eastAsia="en-US"/>
              </w:rPr>
            </w:pPr>
            <w:r w:rsidRPr="00E84395">
              <w:rPr>
                <w:lang w:eastAsia="en-US"/>
              </w:rPr>
              <w:t>65289,00</w:t>
            </w:r>
          </w:p>
          <w:p w:rsidR="002F1BAE" w:rsidRPr="00E84395" w:rsidRDefault="002F1BAE" w:rsidP="00E03B30">
            <w:pPr>
              <w:spacing w:line="276" w:lineRule="auto"/>
              <w:rPr>
                <w:lang w:eastAsia="en-US"/>
              </w:rPr>
            </w:pPr>
            <w:r w:rsidRPr="00E84395">
              <w:rPr>
                <w:lang w:eastAsia="en-US"/>
              </w:rPr>
              <w:t>590,00</w:t>
            </w:r>
          </w:p>
          <w:p w:rsidR="002F1BAE" w:rsidRPr="00E84395" w:rsidRDefault="002F1BAE" w:rsidP="00E03B30">
            <w:pPr>
              <w:spacing w:line="276" w:lineRule="auto"/>
              <w:rPr>
                <w:lang w:eastAsia="en-US"/>
              </w:rPr>
            </w:pPr>
            <w:r w:rsidRPr="00E84395">
              <w:rPr>
                <w:lang w:eastAsia="en-US"/>
              </w:rPr>
              <w:t>1180,00</w:t>
            </w:r>
          </w:p>
          <w:p w:rsidR="002F1BAE" w:rsidRPr="00E84395" w:rsidRDefault="002F1BAE" w:rsidP="00E03B30">
            <w:pPr>
              <w:spacing w:line="276" w:lineRule="auto"/>
              <w:rPr>
                <w:lang w:eastAsia="en-US"/>
              </w:rPr>
            </w:pPr>
          </w:p>
          <w:p w:rsidR="002F1BAE" w:rsidRPr="00E84395" w:rsidRDefault="002F1BAE" w:rsidP="00E03B30">
            <w:pPr>
              <w:spacing w:line="276" w:lineRule="auto"/>
              <w:rPr>
                <w:lang w:eastAsia="en-US"/>
              </w:rPr>
            </w:pPr>
            <w:r w:rsidRPr="00E84395">
              <w:rPr>
                <w:lang w:eastAsia="en-US"/>
              </w:rPr>
              <w:t>12930,00</w:t>
            </w:r>
          </w:p>
          <w:p w:rsidR="002F1BAE" w:rsidRDefault="002F1BAE" w:rsidP="00E03B3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90805,00</w:t>
            </w:r>
          </w:p>
        </w:tc>
      </w:tr>
      <w:tr w:rsidR="002F1BAE" w:rsidTr="002F1BAE">
        <w:tblPrEx>
          <w:tblLook w:val="04A0"/>
        </w:tblPrEx>
        <w:tc>
          <w:tcPr>
            <w:tcW w:w="644" w:type="dxa"/>
          </w:tcPr>
          <w:p w:rsidR="002F1BAE" w:rsidRPr="005872EF" w:rsidRDefault="002F1BAE" w:rsidP="00E03B30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2F1BAE" w:rsidRDefault="002F1BAE" w:rsidP="00E03B3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2F1BAE" w:rsidRPr="002F1BAE" w:rsidRDefault="002F1BAE" w:rsidP="00E03B30">
            <w:pPr>
              <w:spacing w:line="276" w:lineRule="auto"/>
              <w:rPr>
                <w:b/>
                <w:lang w:eastAsia="en-US"/>
              </w:rPr>
            </w:pPr>
            <w:r w:rsidRPr="002F1BAE">
              <w:rPr>
                <w:b/>
                <w:lang w:eastAsia="en-US"/>
              </w:rPr>
              <w:t>АВГУСТ 2017г.</w:t>
            </w:r>
          </w:p>
        </w:tc>
        <w:tc>
          <w:tcPr>
            <w:tcW w:w="1559" w:type="dxa"/>
          </w:tcPr>
          <w:p w:rsidR="002F1BAE" w:rsidRPr="00E84395" w:rsidRDefault="002F1BAE" w:rsidP="00E03B30">
            <w:pPr>
              <w:spacing w:line="276" w:lineRule="auto"/>
              <w:rPr>
                <w:lang w:eastAsia="en-US"/>
              </w:rPr>
            </w:pPr>
          </w:p>
        </w:tc>
      </w:tr>
      <w:tr w:rsidR="00074F46" w:rsidTr="00074F46">
        <w:tblPrEx>
          <w:tblLook w:val="04A0"/>
        </w:tblPrEx>
        <w:tc>
          <w:tcPr>
            <w:tcW w:w="644" w:type="dxa"/>
          </w:tcPr>
          <w:p w:rsidR="00074F46" w:rsidRPr="005872EF" w:rsidRDefault="00074F46" w:rsidP="007C6D15">
            <w:pPr>
              <w:spacing w:line="276" w:lineRule="auto"/>
              <w:rPr>
                <w:b/>
                <w:lang w:eastAsia="en-US"/>
              </w:rPr>
            </w:pPr>
            <w:r w:rsidRPr="005872EF">
              <w:rPr>
                <w:b/>
                <w:lang w:eastAsia="en-US"/>
              </w:rPr>
              <w:t>8</w:t>
            </w:r>
          </w:p>
        </w:tc>
        <w:tc>
          <w:tcPr>
            <w:tcW w:w="1901" w:type="dxa"/>
          </w:tcPr>
          <w:p w:rsidR="00074F46" w:rsidRDefault="00074F46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Микрор.14</w:t>
            </w:r>
          </w:p>
        </w:tc>
        <w:tc>
          <w:tcPr>
            <w:tcW w:w="5218" w:type="dxa"/>
          </w:tcPr>
          <w:p w:rsidR="00074F46" w:rsidRDefault="00074F46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Штукатурка трещин</w:t>
            </w:r>
          </w:p>
          <w:p w:rsidR="00074F46" w:rsidRDefault="00074F46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Снятие, поверка и установка манометров</w:t>
            </w:r>
          </w:p>
          <w:p w:rsidR="00074F46" w:rsidRDefault="00074F46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Итого:</w:t>
            </w:r>
          </w:p>
        </w:tc>
        <w:tc>
          <w:tcPr>
            <w:tcW w:w="1559" w:type="dxa"/>
          </w:tcPr>
          <w:p w:rsidR="00074F46" w:rsidRPr="004A39E6" w:rsidRDefault="00074F46" w:rsidP="007C6D15">
            <w:pPr>
              <w:spacing w:line="276" w:lineRule="auto"/>
              <w:rPr>
                <w:lang w:eastAsia="en-US"/>
              </w:rPr>
            </w:pPr>
            <w:r w:rsidRPr="004A39E6">
              <w:rPr>
                <w:lang w:eastAsia="en-US"/>
              </w:rPr>
              <w:t>1842,50</w:t>
            </w:r>
          </w:p>
          <w:p w:rsidR="00074F46" w:rsidRPr="004A39E6" w:rsidRDefault="00074F46" w:rsidP="007C6D15">
            <w:pPr>
              <w:spacing w:line="276" w:lineRule="auto"/>
              <w:rPr>
                <w:lang w:eastAsia="en-US"/>
              </w:rPr>
            </w:pPr>
            <w:r w:rsidRPr="004A39E6">
              <w:rPr>
                <w:lang w:eastAsia="en-US"/>
              </w:rPr>
              <w:t>2087,28</w:t>
            </w:r>
          </w:p>
          <w:p w:rsidR="00074F46" w:rsidRDefault="00074F46" w:rsidP="007C6D1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3929,78</w:t>
            </w:r>
          </w:p>
        </w:tc>
      </w:tr>
      <w:tr w:rsidR="00074F46" w:rsidTr="00074F46">
        <w:tblPrEx>
          <w:tblLook w:val="04A0"/>
        </w:tblPrEx>
        <w:tc>
          <w:tcPr>
            <w:tcW w:w="644" w:type="dxa"/>
          </w:tcPr>
          <w:p w:rsidR="00074F46" w:rsidRPr="005872EF" w:rsidRDefault="00074F46" w:rsidP="007C6D15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074F46" w:rsidRDefault="00074F46" w:rsidP="007C6D1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074F46" w:rsidRPr="00074F46" w:rsidRDefault="00074F46" w:rsidP="007C6D15">
            <w:pPr>
              <w:spacing w:line="276" w:lineRule="auto"/>
              <w:rPr>
                <w:b/>
                <w:lang w:eastAsia="en-US"/>
              </w:rPr>
            </w:pPr>
            <w:r w:rsidRPr="00074F46">
              <w:rPr>
                <w:b/>
                <w:lang w:eastAsia="en-US"/>
              </w:rPr>
              <w:t>СЕНТЯБРЬ 2017г.</w:t>
            </w:r>
          </w:p>
        </w:tc>
        <w:tc>
          <w:tcPr>
            <w:tcW w:w="1559" w:type="dxa"/>
          </w:tcPr>
          <w:p w:rsidR="00074F46" w:rsidRPr="004A39E6" w:rsidRDefault="00074F46" w:rsidP="007C6D15">
            <w:pPr>
              <w:spacing w:line="276" w:lineRule="auto"/>
              <w:rPr>
                <w:lang w:eastAsia="en-US"/>
              </w:rPr>
            </w:pPr>
          </w:p>
        </w:tc>
      </w:tr>
      <w:tr w:rsidR="00DA68D0" w:rsidRPr="00425379" w:rsidTr="00DA68D0">
        <w:tblPrEx>
          <w:tblLook w:val="04A0"/>
        </w:tblPrEx>
        <w:tc>
          <w:tcPr>
            <w:tcW w:w="644" w:type="dxa"/>
          </w:tcPr>
          <w:p w:rsidR="00DA68D0" w:rsidRPr="005872EF" w:rsidRDefault="00DA68D0" w:rsidP="006645B4">
            <w:pPr>
              <w:spacing w:line="276" w:lineRule="auto"/>
              <w:rPr>
                <w:b/>
                <w:lang w:eastAsia="en-US"/>
              </w:rPr>
            </w:pPr>
            <w:r w:rsidRPr="005872EF">
              <w:rPr>
                <w:b/>
                <w:lang w:eastAsia="en-US"/>
              </w:rPr>
              <w:t>9</w:t>
            </w:r>
          </w:p>
        </w:tc>
        <w:tc>
          <w:tcPr>
            <w:tcW w:w="1901" w:type="dxa"/>
          </w:tcPr>
          <w:p w:rsidR="00DA68D0" w:rsidRDefault="00DA68D0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Микрор.14</w:t>
            </w:r>
          </w:p>
        </w:tc>
        <w:tc>
          <w:tcPr>
            <w:tcW w:w="5218" w:type="dxa"/>
          </w:tcPr>
          <w:p w:rsidR="00DA68D0" w:rsidRDefault="00DA68D0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канализации, работа тросом</w:t>
            </w:r>
          </w:p>
          <w:p w:rsidR="00DA68D0" w:rsidRDefault="00DA68D0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канализации, работа тросом</w:t>
            </w:r>
          </w:p>
          <w:p w:rsidR="00DA68D0" w:rsidRDefault="00DA68D0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коридорного освещения общего пользования</w:t>
            </w:r>
          </w:p>
          <w:p w:rsidR="00DA68D0" w:rsidRDefault="00DA68D0" w:rsidP="00DA68D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Итого:</w:t>
            </w:r>
          </w:p>
        </w:tc>
        <w:tc>
          <w:tcPr>
            <w:tcW w:w="1559" w:type="dxa"/>
          </w:tcPr>
          <w:p w:rsidR="00DA68D0" w:rsidRPr="00E63AF7" w:rsidRDefault="00DA68D0" w:rsidP="006645B4">
            <w:pPr>
              <w:spacing w:line="276" w:lineRule="auto"/>
              <w:rPr>
                <w:lang w:eastAsia="en-US"/>
              </w:rPr>
            </w:pPr>
            <w:r w:rsidRPr="00E63AF7">
              <w:rPr>
                <w:lang w:eastAsia="en-US"/>
              </w:rPr>
              <w:t>1180,00</w:t>
            </w:r>
          </w:p>
          <w:p w:rsidR="00DA68D0" w:rsidRPr="00E63AF7" w:rsidRDefault="00DA68D0" w:rsidP="006645B4">
            <w:pPr>
              <w:spacing w:line="276" w:lineRule="auto"/>
              <w:rPr>
                <w:lang w:eastAsia="en-US"/>
              </w:rPr>
            </w:pPr>
            <w:r w:rsidRPr="00E63AF7">
              <w:rPr>
                <w:lang w:eastAsia="en-US"/>
              </w:rPr>
              <w:t>1180,00</w:t>
            </w:r>
          </w:p>
          <w:p w:rsidR="00DA68D0" w:rsidRPr="00E63AF7" w:rsidRDefault="00DA68D0" w:rsidP="006645B4">
            <w:pPr>
              <w:spacing w:line="276" w:lineRule="auto"/>
              <w:rPr>
                <w:lang w:eastAsia="en-US"/>
              </w:rPr>
            </w:pPr>
            <w:r w:rsidRPr="00E63AF7">
              <w:rPr>
                <w:lang w:eastAsia="en-US"/>
              </w:rPr>
              <w:t>590,00</w:t>
            </w:r>
          </w:p>
          <w:p w:rsidR="00DA68D0" w:rsidRPr="00425379" w:rsidRDefault="00DA68D0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2950,00</w:t>
            </w:r>
          </w:p>
        </w:tc>
      </w:tr>
      <w:tr w:rsidR="00DA68D0" w:rsidRPr="00425379" w:rsidTr="00DA68D0">
        <w:tblPrEx>
          <w:tblLook w:val="04A0"/>
        </w:tblPrEx>
        <w:tc>
          <w:tcPr>
            <w:tcW w:w="644" w:type="dxa"/>
          </w:tcPr>
          <w:p w:rsidR="00DA68D0" w:rsidRPr="005872EF" w:rsidRDefault="00DA68D0" w:rsidP="006645B4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DA68D0" w:rsidRDefault="00DA68D0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DA68D0" w:rsidRPr="00DA68D0" w:rsidRDefault="00DA68D0" w:rsidP="006645B4">
            <w:pPr>
              <w:spacing w:line="276" w:lineRule="auto"/>
              <w:rPr>
                <w:b/>
                <w:lang w:eastAsia="en-US"/>
              </w:rPr>
            </w:pPr>
            <w:r w:rsidRPr="00DA68D0">
              <w:rPr>
                <w:b/>
                <w:lang w:eastAsia="en-US"/>
              </w:rPr>
              <w:t>ОКТЯБРЬ 2017г.</w:t>
            </w:r>
          </w:p>
        </w:tc>
        <w:tc>
          <w:tcPr>
            <w:tcW w:w="1559" w:type="dxa"/>
          </w:tcPr>
          <w:p w:rsidR="00DA68D0" w:rsidRPr="00E63AF7" w:rsidRDefault="00DA68D0" w:rsidP="006645B4">
            <w:pPr>
              <w:spacing w:line="276" w:lineRule="auto"/>
              <w:rPr>
                <w:lang w:eastAsia="en-US"/>
              </w:rPr>
            </w:pPr>
          </w:p>
        </w:tc>
      </w:tr>
      <w:tr w:rsidR="00DA68D0" w:rsidRPr="00162DDA" w:rsidTr="00DA68D0">
        <w:tblPrEx>
          <w:tblLook w:val="04A0"/>
        </w:tblPrEx>
        <w:tc>
          <w:tcPr>
            <w:tcW w:w="644" w:type="dxa"/>
          </w:tcPr>
          <w:p w:rsidR="00DA68D0" w:rsidRPr="005872EF" w:rsidRDefault="00DA68D0" w:rsidP="006645B4">
            <w:pPr>
              <w:spacing w:line="276" w:lineRule="auto"/>
              <w:rPr>
                <w:b/>
                <w:lang w:eastAsia="en-US"/>
              </w:rPr>
            </w:pPr>
            <w:r w:rsidRPr="005872EF">
              <w:rPr>
                <w:b/>
                <w:lang w:eastAsia="en-US"/>
              </w:rPr>
              <w:t>10</w:t>
            </w:r>
          </w:p>
        </w:tc>
        <w:tc>
          <w:tcPr>
            <w:tcW w:w="1901" w:type="dxa"/>
          </w:tcPr>
          <w:p w:rsidR="00DA68D0" w:rsidRDefault="00DA68D0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Микрор.14</w:t>
            </w:r>
          </w:p>
        </w:tc>
        <w:tc>
          <w:tcPr>
            <w:tcW w:w="5218" w:type="dxa"/>
          </w:tcPr>
          <w:p w:rsidR="00DA68D0" w:rsidRDefault="00DA68D0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ТСЖ Отчетность в ПФР, ИФНС за 2,3 кв.</w:t>
            </w:r>
          </w:p>
          <w:p w:rsidR="00DA68D0" w:rsidRDefault="00DA68D0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Спуск воздуха из системы отопления</w:t>
            </w:r>
          </w:p>
          <w:p w:rsidR="00DA68D0" w:rsidRDefault="00DA68D0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Итого:</w:t>
            </w:r>
          </w:p>
        </w:tc>
        <w:tc>
          <w:tcPr>
            <w:tcW w:w="1559" w:type="dxa"/>
          </w:tcPr>
          <w:p w:rsidR="00DA68D0" w:rsidRPr="00162DDA" w:rsidRDefault="00DA68D0" w:rsidP="006645B4">
            <w:pPr>
              <w:spacing w:line="276" w:lineRule="auto"/>
              <w:rPr>
                <w:lang w:eastAsia="en-US"/>
              </w:rPr>
            </w:pPr>
            <w:r w:rsidRPr="00162DDA">
              <w:rPr>
                <w:lang w:eastAsia="en-US"/>
              </w:rPr>
              <w:t>1870,00</w:t>
            </w:r>
          </w:p>
          <w:p w:rsidR="00DA68D0" w:rsidRPr="00162DDA" w:rsidRDefault="00DA68D0" w:rsidP="006645B4">
            <w:pPr>
              <w:spacing w:line="276" w:lineRule="auto"/>
              <w:rPr>
                <w:lang w:eastAsia="en-US"/>
              </w:rPr>
            </w:pPr>
            <w:r w:rsidRPr="00162DDA">
              <w:rPr>
                <w:lang w:eastAsia="en-US"/>
              </w:rPr>
              <w:t>1180,00</w:t>
            </w:r>
          </w:p>
          <w:p w:rsidR="00DA68D0" w:rsidRPr="00162DDA" w:rsidRDefault="00DA68D0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3050,00</w:t>
            </w:r>
          </w:p>
        </w:tc>
      </w:tr>
      <w:tr w:rsidR="00DA68D0" w:rsidRPr="00162DDA" w:rsidTr="00DA68D0">
        <w:tblPrEx>
          <w:tblLook w:val="04A0"/>
        </w:tblPrEx>
        <w:tc>
          <w:tcPr>
            <w:tcW w:w="644" w:type="dxa"/>
          </w:tcPr>
          <w:p w:rsidR="00DA68D0" w:rsidRPr="005872EF" w:rsidRDefault="005872EF" w:rsidP="006645B4">
            <w:pPr>
              <w:spacing w:line="276" w:lineRule="auto"/>
              <w:rPr>
                <w:b/>
                <w:lang w:eastAsia="en-US"/>
              </w:rPr>
            </w:pPr>
            <w:r w:rsidRPr="005872EF">
              <w:rPr>
                <w:b/>
                <w:lang w:eastAsia="en-US"/>
              </w:rPr>
              <w:t>11</w:t>
            </w:r>
          </w:p>
        </w:tc>
        <w:tc>
          <w:tcPr>
            <w:tcW w:w="1901" w:type="dxa"/>
          </w:tcPr>
          <w:p w:rsidR="00DA68D0" w:rsidRDefault="00DA68D0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DA68D0" w:rsidRPr="00DA68D0" w:rsidRDefault="00DA68D0" w:rsidP="006645B4">
            <w:pPr>
              <w:spacing w:line="276" w:lineRule="auto"/>
              <w:rPr>
                <w:b/>
                <w:lang w:eastAsia="en-US"/>
              </w:rPr>
            </w:pPr>
            <w:r w:rsidRPr="00DA68D0">
              <w:rPr>
                <w:b/>
                <w:lang w:eastAsia="en-US"/>
              </w:rPr>
              <w:t>НОЯБРЬ 2017г.</w:t>
            </w:r>
          </w:p>
        </w:tc>
        <w:tc>
          <w:tcPr>
            <w:tcW w:w="1559" w:type="dxa"/>
          </w:tcPr>
          <w:p w:rsidR="00DA68D0" w:rsidRPr="00162DDA" w:rsidRDefault="00DA68D0" w:rsidP="006645B4">
            <w:pPr>
              <w:spacing w:line="276" w:lineRule="auto"/>
              <w:rPr>
                <w:lang w:eastAsia="en-US"/>
              </w:rPr>
            </w:pPr>
          </w:p>
        </w:tc>
      </w:tr>
      <w:tr w:rsidR="005872EF" w:rsidRPr="00162DDA" w:rsidTr="00DA68D0">
        <w:tblPrEx>
          <w:tblLook w:val="04A0"/>
        </w:tblPrEx>
        <w:tc>
          <w:tcPr>
            <w:tcW w:w="644" w:type="dxa"/>
          </w:tcPr>
          <w:p w:rsidR="005872EF" w:rsidRPr="005872EF" w:rsidRDefault="005872EF" w:rsidP="006645B4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5872EF" w:rsidRDefault="005872EF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5872EF" w:rsidRPr="00DA68D0" w:rsidRDefault="005872EF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ДЕКАБРЬ 2017г.</w:t>
            </w:r>
          </w:p>
        </w:tc>
        <w:tc>
          <w:tcPr>
            <w:tcW w:w="1559" w:type="dxa"/>
          </w:tcPr>
          <w:p w:rsidR="005872EF" w:rsidRPr="00162DDA" w:rsidRDefault="005872EF" w:rsidP="006645B4">
            <w:pPr>
              <w:spacing w:line="276" w:lineRule="auto"/>
              <w:rPr>
                <w:lang w:eastAsia="en-US"/>
              </w:rPr>
            </w:pPr>
          </w:p>
        </w:tc>
      </w:tr>
      <w:tr w:rsidR="00907FF1" w:rsidTr="00907FF1">
        <w:tblPrEx>
          <w:tblLook w:val="04A0"/>
        </w:tblPrEx>
        <w:tc>
          <w:tcPr>
            <w:tcW w:w="644" w:type="dxa"/>
          </w:tcPr>
          <w:p w:rsidR="00907FF1" w:rsidRPr="00907FF1" w:rsidRDefault="00907FF1" w:rsidP="007411BA">
            <w:pPr>
              <w:spacing w:line="276" w:lineRule="auto"/>
              <w:rPr>
                <w:b/>
                <w:lang w:eastAsia="en-US"/>
              </w:rPr>
            </w:pPr>
            <w:r w:rsidRPr="00907FF1">
              <w:rPr>
                <w:b/>
                <w:lang w:eastAsia="en-US"/>
              </w:rPr>
              <w:t>12</w:t>
            </w:r>
          </w:p>
        </w:tc>
        <w:tc>
          <w:tcPr>
            <w:tcW w:w="1901" w:type="dxa"/>
          </w:tcPr>
          <w:p w:rsidR="00907FF1" w:rsidRDefault="00907FF1" w:rsidP="007411B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Микрор.14</w:t>
            </w:r>
          </w:p>
        </w:tc>
        <w:tc>
          <w:tcPr>
            <w:tcW w:w="5218" w:type="dxa"/>
          </w:tcPr>
          <w:p w:rsidR="00907FF1" w:rsidRDefault="00907FF1" w:rsidP="007411B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установкой</w:t>
            </w:r>
          </w:p>
          <w:p w:rsidR="00907FF1" w:rsidRDefault="00907FF1" w:rsidP="007411B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Монтаж стояка канализации</w:t>
            </w:r>
          </w:p>
          <w:p w:rsidR="00907FF1" w:rsidRDefault="00907FF1" w:rsidP="007411B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Частичный демонтаж канализационного стояка</w:t>
            </w:r>
          </w:p>
          <w:p w:rsidR="00907FF1" w:rsidRDefault="00907FF1" w:rsidP="007411B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подшипников</w:t>
            </w:r>
          </w:p>
          <w:p w:rsidR="00907FF1" w:rsidRPr="008F5D1B" w:rsidRDefault="00907FF1" w:rsidP="007411BA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 w:rsidRPr="008F5D1B">
              <w:rPr>
                <w:b/>
                <w:lang w:eastAsia="en-US"/>
              </w:rPr>
              <w:t>Итого:</w:t>
            </w:r>
          </w:p>
        </w:tc>
        <w:tc>
          <w:tcPr>
            <w:tcW w:w="1559" w:type="dxa"/>
          </w:tcPr>
          <w:p w:rsidR="00907FF1" w:rsidRPr="008F5D1B" w:rsidRDefault="00907FF1" w:rsidP="007411BA">
            <w:pPr>
              <w:spacing w:line="276" w:lineRule="auto"/>
              <w:rPr>
                <w:lang w:eastAsia="en-US"/>
              </w:rPr>
            </w:pPr>
            <w:r w:rsidRPr="008F5D1B">
              <w:rPr>
                <w:lang w:eastAsia="en-US"/>
              </w:rPr>
              <w:t>1300,00</w:t>
            </w:r>
          </w:p>
          <w:p w:rsidR="00907FF1" w:rsidRPr="008F5D1B" w:rsidRDefault="00907FF1" w:rsidP="007411BA">
            <w:pPr>
              <w:spacing w:line="276" w:lineRule="auto"/>
              <w:rPr>
                <w:lang w:eastAsia="en-US"/>
              </w:rPr>
            </w:pPr>
            <w:r w:rsidRPr="008F5D1B">
              <w:rPr>
                <w:lang w:eastAsia="en-US"/>
              </w:rPr>
              <w:t>590,00</w:t>
            </w:r>
          </w:p>
          <w:p w:rsidR="00907FF1" w:rsidRPr="008F5D1B" w:rsidRDefault="00907FF1" w:rsidP="007411BA">
            <w:pPr>
              <w:spacing w:line="276" w:lineRule="auto"/>
              <w:rPr>
                <w:lang w:eastAsia="en-US"/>
              </w:rPr>
            </w:pPr>
            <w:r w:rsidRPr="008F5D1B">
              <w:rPr>
                <w:lang w:eastAsia="en-US"/>
              </w:rPr>
              <w:t>1880,00</w:t>
            </w:r>
          </w:p>
          <w:p w:rsidR="00907FF1" w:rsidRPr="008F5D1B" w:rsidRDefault="00907FF1" w:rsidP="007411BA">
            <w:pPr>
              <w:spacing w:line="276" w:lineRule="auto"/>
              <w:rPr>
                <w:lang w:eastAsia="en-US"/>
              </w:rPr>
            </w:pPr>
            <w:r w:rsidRPr="008F5D1B">
              <w:rPr>
                <w:lang w:eastAsia="en-US"/>
              </w:rPr>
              <w:t>1276,50</w:t>
            </w:r>
          </w:p>
          <w:p w:rsidR="00907FF1" w:rsidRDefault="00907FF1" w:rsidP="007411B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5046,50</w:t>
            </w:r>
          </w:p>
        </w:tc>
      </w:tr>
      <w:tr w:rsidR="00907FF1" w:rsidTr="00907FF1">
        <w:tblPrEx>
          <w:tblLook w:val="04A0"/>
        </w:tblPrEx>
        <w:tc>
          <w:tcPr>
            <w:tcW w:w="644" w:type="dxa"/>
          </w:tcPr>
          <w:p w:rsidR="00907FF1" w:rsidRDefault="00907FF1" w:rsidP="007411B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1" w:type="dxa"/>
          </w:tcPr>
          <w:p w:rsidR="00907FF1" w:rsidRDefault="00907FF1" w:rsidP="007411B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907FF1" w:rsidRDefault="00907FF1" w:rsidP="007411B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Итого:</w:t>
            </w:r>
          </w:p>
        </w:tc>
        <w:tc>
          <w:tcPr>
            <w:tcW w:w="1559" w:type="dxa"/>
          </w:tcPr>
          <w:p w:rsidR="00907FF1" w:rsidRPr="00391A1D" w:rsidRDefault="00391A1D" w:rsidP="007411BA">
            <w:pPr>
              <w:spacing w:line="276" w:lineRule="auto"/>
              <w:rPr>
                <w:b/>
                <w:lang w:eastAsia="en-US"/>
              </w:rPr>
            </w:pPr>
            <w:r w:rsidRPr="00391A1D">
              <w:rPr>
                <w:b/>
                <w:lang w:eastAsia="en-US"/>
              </w:rPr>
              <w:t>138573,28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438F"/>
    <w:rsid w:val="0002191D"/>
    <w:rsid w:val="00074F46"/>
    <w:rsid w:val="00232E2D"/>
    <w:rsid w:val="002F1BAE"/>
    <w:rsid w:val="00385C29"/>
    <w:rsid w:val="00391A1D"/>
    <w:rsid w:val="004B0ECB"/>
    <w:rsid w:val="005872EF"/>
    <w:rsid w:val="006965DF"/>
    <w:rsid w:val="00862466"/>
    <w:rsid w:val="00907FF1"/>
    <w:rsid w:val="00966C55"/>
    <w:rsid w:val="009D0D93"/>
    <w:rsid w:val="009F27B6"/>
    <w:rsid w:val="00A03B71"/>
    <w:rsid w:val="00A05088"/>
    <w:rsid w:val="00A67E90"/>
    <w:rsid w:val="00C15479"/>
    <w:rsid w:val="00DA68D0"/>
    <w:rsid w:val="00E2438F"/>
    <w:rsid w:val="00F40E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3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43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2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246</Words>
  <Characters>1406</Characters>
  <Application>Microsoft Office Word</Application>
  <DocSecurity>0</DocSecurity>
  <Lines>11</Lines>
  <Paragraphs>3</Paragraphs>
  <ScaleCrop>false</ScaleCrop>
  <Company/>
  <LinksUpToDate>false</LinksUpToDate>
  <CharactersWithSpaces>1649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11</cp:revision>
  <cp:lastPrinted>2017-06-27T11:59:00Z</cp:lastPrinted>
  <dcterms:created xsi:type="dcterms:W3CDTF">2017-06-27T11:54:00Z</dcterms:created>
  <dcterms:modified xsi:type="dcterms:W3CDTF">2018-02-07T05:23:00Z</dcterms:modified>
</cp:coreProperties>
</file>